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23A7" w14:textId="3155CCE4" w:rsidR="3490BA4F" w:rsidRDefault="3490BA4F" w:rsidP="0DEEE13B"/>
    <w:p w14:paraId="17BD1C2D" w14:textId="43A21AF9" w:rsidR="005F5FBC" w:rsidRDefault="00FB6741" w:rsidP="00F43713">
      <w:pPr>
        <w:pStyle w:val="Ttulo1"/>
      </w:pPr>
      <w:r w:rsidRPr="009D6078">
        <w:rPr>
          <w:rFonts w:ascii="Times New Roman" w:hAnsi="Times New Roman" w:cs="Times New Roman"/>
          <w:b w:val="0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22A33" wp14:editId="7A186420">
                <wp:simplePos x="0" y="0"/>
                <wp:positionH relativeFrom="column">
                  <wp:posOffset>0</wp:posOffset>
                </wp:positionH>
                <wp:positionV relativeFrom="paragraph">
                  <wp:posOffset>509270</wp:posOffset>
                </wp:positionV>
                <wp:extent cx="5842635" cy="1784985"/>
                <wp:effectExtent l="0" t="3810" r="12065" b="1778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FD12F" w14:textId="29AD6FE3" w:rsidR="00FB6741" w:rsidRDefault="00FB6741" w:rsidP="00FB6741">
                            <w:pPr>
                              <w:jc w:val="both"/>
                            </w:pPr>
                            <w:r w:rsidRPr="001B4FFE">
                              <w:rPr>
                                <w:b/>
                              </w:rPr>
                              <w:t>Investigador Principal</w:t>
                            </w:r>
                            <w:r>
                              <w:t xml:space="preserve">: </w:t>
                            </w:r>
                          </w:p>
                          <w:p w14:paraId="0418A09D" w14:textId="7DAA2790" w:rsidR="00FB6741" w:rsidRPr="00F52383" w:rsidRDefault="00FB6741" w:rsidP="00FB6741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F52383">
                              <w:rPr>
                                <w:b/>
                                <w:lang w:val="en-US"/>
                              </w:rPr>
                              <w:t>Fecha</w:t>
                            </w:r>
                            <w:proofErr w:type="spellEnd"/>
                            <w:r w:rsidRPr="00F52383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FD664C7" w14:textId="03BCB6D4" w:rsidR="00FB6741" w:rsidRPr="00632E66" w:rsidRDefault="00FB6741" w:rsidP="00FB6741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632E66">
                              <w:rPr>
                                <w:b/>
                                <w:lang w:val="en-GB"/>
                              </w:rPr>
                              <w:t>Título</w:t>
                            </w:r>
                            <w:proofErr w:type="spellEnd"/>
                            <w:r w:rsidRPr="00632E66">
                              <w:rPr>
                                <w:b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 w:rsidRPr="00632E66">
                              <w:rPr>
                                <w:b/>
                                <w:lang w:val="en-GB"/>
                              </w:rPr>
                              <w:t>modificable</w:t>
                            </w:r>
                            <w:proofErr w:type="spellEnd"/>
                            <w:r w:rsidRPr="00632E66">
                              <w:rPr>
                                <w:b/>
                                <w:lang w:val="en-GB"/>
                              </w:rPr>
                              <w:t>)</w:t>
                            </w:r>
                            <w:r w:rsidRPr="00632E66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1EE4F38C" w14:textId="79BE8BB3" w:rsidR="00FB6741" w:rsidRPr="00B7610C" w:rsidRDefault="00FB6741" w:rsidP="00FB6741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1B4FFE">
                              <w:rPr>
                                <w:b/>
                                <w:lang w:val="en-US"/>
                              </w:rPr>
                              <w:t>Revista</w:t>
                            </w:r>
                            <w:proofErr w:type="spellEnd"/>
                            <w:r w:rsidRPr="00B7610C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22A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0.1pt;width:460.05pt;height:1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">
                <v:textbox style="mso-fit-shape-to-text:t">
                  <w:txbxContent>
                    <w:p w14:paraId="0F4FD12F" w14:textId="29AD6FE3" w:rsidR="00FB6741" w:rsidRDefault="00FB6741" w:rsidP="00FB6741">
                      <w:pPr>
                        <w:jc w:val="both"/>
                      </w:pPr>
                      <w:r w:rsidRPr="001B4FFE">
                        <w:rPr>
                          <w:b/>
                        </w:rPr>
                        <w:t>Investigador Principal</w:t>
                      </w:r>
                      <w:r>
                        <w:t xml:space="preserve">: </w:t>
                      </w:r>
                    </w:p>
                    <w:p w14:paraId="0418A09D" w14:textId="7DAA2790" w:rsidR="00FB6741" w:rsidRPr="00F52383" w:rsidRDefault="00FB6741" w:rsidP="00FB6741">
                      <w:pPr>
                        <w:jc w:val="both"/>
                        <w:rPr>
                          <w:lang w:val="en-US"/>
                        </w:rPr>
                      </w:pPr>
                      <w:proofErr w:type="spellStart"/>
                      <w:r w:rsidRPr="00F52383">
                        <w:rPr>
                          <w:b/>
                          <w:lang w:val="en-US"/>
                        </w:rPr>
                        <w:t>Fecha</w:t>
                      </w:r>
                      <w:proofErr w:type="spellEnd"/>
                      <w:r w:rsidRPr="00F52383">
                        <w:rPr>
                          <w:lang w:val="en-US"/>
                        </w:rPr>
                        <w:t xml:space="preserve">: </w:t>
                      </w:r>
                    </w:p>
                    <w:p w14:paraId="3FD664C7" w14:textId="03BCB6D4" w:rsidR="00FB6741" w:rsidRPr="00632E66" w:rsidRDefault="00FB6741" w:rsidP="00FB6741">
                      <w:pPr>
                        <w:jc w:val="both"/>
                        <w:rPr>
                          <w:lang w:val="en-GB"/>
                        </w:rPr>
                      </w:pPr>
                      <w:proofErr w:type="spellStart"/>
                      <w:r w:rsidRPr="00632E66">
                        <w:rPr>
                          <w:b/>
                          <w:lang w:val="en-GB"/>
                        </w:rPr>
                        <w:t>Título</w:t>
                      </w:r>
                      <w:proofErr w:type="spellEnd"/>
                      <w:r w:rsidRPr="00632E66">
                        <w:rPr>
                          <w:b/>
                          <w:lang w:val="en-GB"/>
                        </w:rPr>
                        <w:t xml:space="preserve"> (</w:t>
                      </w:r>
                      <w:proofErr w:type="spellStart"/>
                      <w:r w:rsidRPr="00632E66">
                        <w:rPr>
                          <w:b/>
                          <w:lang w:val="en-GB"/>
                        </w:rPr>
                        <w:t>modificable</w:t>
                      </w:r>
                      <w:proofErr w:type="spellEnd"/>
                      <w:r w:rsidRPr="00632E66">
                        <w:rPr>
                          <w:b/>
                          <w:lang w:val="en-GB"/>
                        </w:rPr>
                        <w:t>)</w:t>
                      </w:r>
                      <w:r w:rsidRPr="00632E66">
                        <w:rPr>
                          <w:lang w:val="en-GB"/>
                        </w:rPr>
                        <w:t xml:space="preserve">: </w:t>
                      </w:r>
                    </w:p>
                    <w:p w14:paraId="1EE4F38C" w14:textId="79BE8BB3" w:rsidR="00FB6741" w:rsidRPr="00B7610C" w:rsidRDefault="00FB6741" w:rsidP="00FB6741">
                      <w:pPr>
                        <w:jc w:val="both"/>
                        <w:rPr>
                          <w:lang w:val="en-US"/>
                        </w:rPr>
                      </w:pPr>
                      <w:proofErr w:type="spellStart"/>
                      <w:r w:rsidRPr="001B4FFE">
                        <w:rPr>
                          <w:b/>
                          <w:lang w:val="en-US"/>
                        </w:rPr>
                        <w:t>Revista</w:t>
                      </w:r>
                      <w:proofErr w:type="spellEnd"/>
                      <w:r w:rsidRPr="00B7610C"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FBC">
        <w:t xml:space="preserve">Propuesta de explotación de datos </w:t>
      </w:r>
      <w:r w:rsidR="00931BF2">
        <w:t>REIDAC</w:t>
      </w:r>
    </w:p>
    <w:p w14:paraId="17BD1C2E" w14:textId="760283D2" w:rsidR="005F5FBC" w:rsidRDefault="00766375" w:rsidP="00766375">
      <w:pPr>
        <w:pStyle w:val="Ttulo2"/>
      </w:pPr>
      <w:r>
        <w:t>Introducción:</w:t>
      </w:r>
    </w:p>
    <w:p w14:paraId="17BD1C2F" w14:textId="1157052E" w:rsidR="00794D7B" w:rsidRPr="00794D7B" w:rsidRDefault="00794D7B" w:rsidP="00794D7B">
      <w:r>
        <w:t>¿Cuál es tu objetivo principal?</w:t>
      </w:r>
    </w:p>
    <w:p w14:paraId="17BD1C30" w14:textId="0CC7F958" w:rsidR="00766375" w:rsidRDefault="00766375">
      <w:r>
        <w:t xml:space="preserve">¿Qué grupos quieres comparar en </w:t>
      </w:r>
      <w:r w:rsidR="006104F7">
        <w:t>el registro</w:t>
      </w:r>
      <w:r>
        <w:t>?</w:t>
      </w:r>
    </w:p>
    <w:p w14:paraId="17BD1C31" w14:textId="77777777" w:rsidR="00766375" w:rsidRDefault="00766375">
      <w:r>
        <w:t>¿Qué resultados quieres medir?</w:t>
      </w:r>
    </w:p>
    <w:p w14:paraId="17BD1C32" w14:textId="5BB5E48B" w:rsidR="00766375" w:rsidRDefault="00766375">
      <w:r>
        <w:t>Resumen de la literatura</w:t>
      </w:r>
      <w:r w:rsidR="001C06AB">
        <w:t xml:space="preserve"> y justificación</w:t>
      </w:r>
      <w:r>
        <w:t>:</w:t>
      </w:r>
    </w:p>
    <w:p w14:paraId="17BD1C33" w14:textId="77777777" w:rsidR="00766375" w:rsidRDefault="00766375">
      <w:r>
        <w:t>¿Por qué es relevante hacer este estudio?</w:t>
      </w:r>
    </w:p>
    <w:p w14:paraId="255DAC04" w14:textId="77777777" w:rsidR="00F43713" w:rsidRDefault="00F43713"/>
    <w:p w14:paraId="469D102F" w14:textId="1282C1A7" w:rsidR="00F43713" w:rsidRPr="00F43713" w:rsidRDefault="003B3C44" w:rsidP="00F43713">
      <w:pPr>
        <w:pStyle w:val="Ttulo2"/>
      </w:pPr>
      <w:proofErr w:type="gramStart"/>
      <w:r>
        <w:t>Datos a utilizar</w:t>
      </w:r>
      <w:proofErr w:type="gramEnd"/>
      <w:r>
        <w:t>:</w:t>
      </w:r>
    </w:p>
    <w:p w14:paraId="7A4346B0" w14:textId="324FEC0F" w:rsidR="003B3C44" w:rsidRDefault="003B3C44">
      <w:r>
        <w:t>Fechas de inicio y fin:</w:t>
      </w:r>
    </w:p>
    <w:p w14:paraId="68FBF14F" w14:textId="26B42658" w:rsidR="00A553B9" w:rsidRDefault="00A553B9">
      <w:r>
        <w:tab/>
        <w:t>a)</w:t>
      </w:r>
      <w:r w:rsidR="00F43713">
        <w:t xml:space="preserve"> </w:t>
      </w:r>
      <w:r>
        <w:t>Todos los datos disponibles</w:t>
      </w:r>
    </w:p>
    <w:p w14:paraId="550A81BF" w14:textId="0C2F6C21" w:rsidR="00A553B9" w:rsidRDefault="00A553B9">
      <w:r>
        <w:tab/>
        <w:t>b)</w:t>
      </w:r>
      <w:r w:rsidR="00F43713">
        <w:t xml:space="preserve"> </w:t>
      </w:r>
      <w:r>
        <w:t>Años completos (indicar cuales)</w:t>
      </w:r>
    </w:p>
    <w:p w14:paraId="6333C704" w14:textId="750A5829" w:rsidR="00A553B9" w:rsidRDefault="00A553B9">
      <w:r>
        <w:tab/>
      </w:r>
    </w:p>
    <w:p w14:paraId="409A2856" w14:textId="62D66FEC" w:rsidR="003B3C44" w:rsidRDefault="002E28F6">
      <w:r>
        <w:t>Códigos de alergenos:</w:t>
      </w:r>
    </w:p>
    <w:p w14:paraId="644B3F95" w14:textId="150487B4" w:rsidR="002E28F6" w:rsidRDefault="002E28F6">
      <w:r>
        <w:t>¿Cómo seleccionar los pacientes?</w:t>
      </w:r>
    </w:p>
    <w:p w14:paraId="6C9AD9DA" w14:textId="3F8E3514" w:rsidR="002E28F6" w:rsidRDefault="00631F51" w:rsidP="00631F51">
      <w:pPr>
        <w:pStyle w:val="Prrafodelista"/>
        <w:numPr>
          <w:ilvl w:val="0"/>
          <w:numId w:val="1"/>
        </w:numPr>
      </w:pPr>
      <w:r>
        <w:t>Todos los disponibles</w:t>
      </w:r>
    </w:p>
    <w:p w14:paraId="38DCCEF7" w14:textId="32D5083B" w:rsidR="00631F51" w:rsidRDefault="00631F51" w:rsidP="00631F51">
      <w:pPr>
        <w:pStyle w:val="Prrafodelista"/>
        <w:numPr>
          <w:ilvl w:val="0"/>
          <w:numId w:val="1"/>
        </w:numPr>
      </w:pPr>
      <w:r>
        <w:t>Los que tienen esos parches má</w:t>
      </w:r>
      <w:r w:rsidR="00C30528">
        <w:t>s</w:t>
      </w:r>
      <w:r>
        <w:t xml:space="preserve"> una serie estándar </w:t>
      </w:r>
      <w:proofErr w:type="gramStart"/>
      <w:r>
        <w:t>( “</w:t>
      </w:r>
      <w:proofErr w:type="gramEnd"/>
      <w:r>
        <w:t>sucesivos”)</w:t>
      </w:r>
    </w:p>
    <w:p w14:paraId="7E3346FE" w14:textId="2DF29BE3" w:rsidR="00631F51" w:rsidRDefault="00631F51" w:rsidP="00631F51">
      <w:pPr>
        <w:pStyle w:val="Prrafodelista"/>
        <w:numPr>
          <w:ilvl w:val="0"/>
          <w:numId w:val="1"/>
        </w:numPr>
      </w:pPr>
      <w:r>
        <w:t>Otro criterio</w:t>
      </w:r>
    </w:p>
    <w:p w14:paraId="42B37564" w14:textId="1E35C089" w:rsidR="00631F51" w:rsidRDefault="00624383" w:rsidP="00631F51">
      <w:r>
        <w:t xml:space="preserve">Habitualmente se consideran positivos los </w:t>
      </w:r>
      <w:r w:rsidR="0002638E">
        <w:t xml:space="preserve">positivos (+, ++, +++). Se consideran negativos </w:t>
      </w:r>
      <w:r w:rsidR="00B704D9">
        <w:t>los</w:t>
      </w:r>
      <w:r w:rsidR="0002638E">
        <w:t xml:space="preserve"> in</w:t>
      </w:r>
      <w:r w:rsidR="00B704D9">
        <w:t>determinados e irritantes. Indicar si es preferible otro criterio y justificar.</w:t>
      </w:r>
    </w:p>
    <w:p w14:paraId="0EBE5074" w14:textId="15E92A60" w:rsidR="00B704D9" w:rsidRDefault="008E3034" w:rsidP="00631F51">
      <w:r>
        <w:t xml:space="preserve">En cuanto a la relevancia: </w:t>
      </w:r>
      <w:r w:rsidR="00C30528">
        <w:t>¿Cuáles quiere incluir como relevantes?</w:t>
      </w:r>
    </w:p>
    <w:p w14:paraId="28A236DA" w14:textId="70E6CB2D" w:rsidR="00C30528" w:rsidRDefault="00C30528" w:rsidP="00631F51">
      <w:r>
        <w:lastRenderedPageBreak/>
        <w:tab/>
        <w:t>a)</w:t>
      </w:r>
      <w:r w:rsidR="00F43713">
        <w:t xml:space="preserve"> </w:t>
      </w:r>
      <w:r>
        <w:t>Presente</w:t>
      </w:r>
    </w:p>
    <w:p w14:paraId="17909146" w14:textId="03E078DD" w:rsidR="00C30528" w:rsidRDefault="00C30528" w:rsidP="00631F51">
      <w:r>
        <w:tab/>
      </w:r>
      <w:r w:rsidR="00F43713">
        <w:t>b) Pasada</w:t>
      </w:r>
    </w:p>
    <w:p w14:paraId="4AF425E2" w14:textId="558969C3" w:rsidR="00C30528" w:rsidRDefault="00C30528" w:rsidP="00631F51">
      <w:r>
        <w:tab/>
        <w:t>c)</w:t>
      </w:r>
      <w:r w:rsidR="00F43713">
        <w:t xml:space="preserve"> </w:t>
      </w:r>
      <w:r>
        <w:t>Sensibilización activa</w:t>
      </w:r>
    </w:p>
    <w:p w14:paraId="7A8412EE" w14:textId="13AB2F84" w:rsidR="00C30528" w:rsidRDefault="00C30528" w:rsidP="00631F51">
      <w:r>
        <w:tab/>
        <w:t>d)</w:t>
      </w:r>
      <w:r w:rsidR="00F43713">
        <w:t xml:space="preserve"> </w:t>
      </w:r>
      <w:r>
        <w:t>Reacción cruzada</w:t>
      </w:r>
    </w:p>
    <w:p w14:paraId="337B8FBD" w14:textId="279B37E6" w:rsidR="00B704D9" w:rsidRDefault="004D129D" w:rsidP="00631F51">
      <w:r>
        <w:t>¿Se sugiere alguna recodificación para las siguientes variables?</w:t>
      </w:r>
    </w:p>
    <w:p w14:paraId="42736CD6" w14:textId="49BB31FE" w:rsidR="001349DF" w:rsidRDefault="00D1688D" w:rsidP="004D129D">
      <w:pPr>
        <w:ind w:firstLine="708"/>
      </w:pPr>
      <w:r>
        <w:t>Diagnósticos</w:t>
      </w:r>
      <w:r w:rsidR="00501CC8">
        <w:t xml:space="preserve"> (primario /secundario)</w:t>
      </w:r>
    </w:p>
    <w:p w14:paraId="008BE5BF" w14:textId="280E2A24" w:rsidR="002E28F6" w:rsidRDefault="004D129D" w:rsidP="004D129D">
      <w:pPr>
        <w:ind w:firstLine="708"/>
      </w:pPr>
      <w:r>
        <w:t>Profesión</w:t>
      </w:r>
    </w:p>
    <w:p w14:paraId="21EB939A" w14:textId="20B8A886" w:rsidR="004D129D" w:rsidRDefault="004D129D">
      <w:r>
        <w:tab/>
        <w:t>Forma de contacto de cosméticos</w:t>
      </w:r>
    </w:p>
    <w:p w14:paraId="32A389B4" w14:textId="35CF917C" w:rsidR="004D129D" w:rsidRDefault="006F1CD6" w:rsidP="00F43713">
      <w:pPr>
        <w:ind w:left="708"/>
      </w:pPr>
      <w:r>
        <w:t>Localizaciones</w:t>
      </w:r>
      <w:r w:rsidR="00501CC8">
        <w:t xml:space="preserve"> (</w:t>
      </w:r>
      <w:r w:rsidR="00A16063">
        <w:t>¿</w:t>
      </w:r>
      <w:r w:rsidR="00501CC8">
        <w:t>principal</w:t>
      </w:r>
      <w:r w:rsidR="00A16063">
        <w:t>-secundaria</w:t>
      </w:r>
      <w:r w:rsidR="00501CC8">
        <w:t xml:space="preserve"> del </w:t>
      </w:r>
      <w:proofErr w:type="spellStart"/>
      <w:r w:rsidR="00501CC8">
        <w:t>dx</w:t>
      </w:r>
      <w:proofErr w:type="spellEnd"/>
      <w:r w:rsidR="00501CC8">
        <w:t xml:space="preserve"> primario</w:t>
      </w:r>
      <w:r w:rsidR="00A16063">
        <w:t xml:space="preserve"> </w:t>
      </w:r>
      <w:r w:rsidR="00F43713">
        <w:t>– principal</w:t>
      </w:r>
      <w:r w:rsidR="00A16063">
        <w:t xml:space="preserve">- secundaria del </w:t>
      </w:r>
      <w:proofErr w:type="spellStart"/>
      <w:r w:rsidR="00A16063">
        <w:t>dx</w:t>
      </w:r>
      <w:proofErr w:type="spellEnd"/>
      <w:r w:rsidR="00A16063">
        <w:t xml:space="preserve"> </w:t>
      </w:r>
      <w:r w:rsidR="00F43713">
        <w:t>secundario?</w:t>
      </w:r>
      <w:r w:rsidR="00A16063">
        <w:t>)</w:t>
      </w:r>
    </w:p>
    <w:p w14:paraId="35481F95" w14:textId="35EF026B" w:rsidR="003B3C44" w:rsidRDefault="00D1688D">
      <w:r>
        <w:tab/>
        <w:t>Edades</w:t>
      </w:r>
    </w:p>
    <w:p w14:paraId="3CE32C77" w14:textId="77777777" w:rsidR="00F43713" w:rsidRDefault="00F43713"/>
    <w:p w14:paraId="17BD1C35" w14:textId="77777777" w:rsidR="00766375" w:rsidRDefault="00766375" w:rsidP="00766375">
      <w:pPr>
        <w:pStyle w:val="Ttulo2"/>
      </w:pPr>
      <w:r>
        <w:t>Tablas de datos:</w:t>
      </w:r>
    </w:p>
    <w:p w14:paraId="17BD1C36" w14:textId="77777777" w:rsidR="002B19AF" w:rsidRDefault="00766375">
      <w:r>
        <w:t xml:space="preserve">Se trata de hacer una lista de las tablas que incluiría tu trabajo, para saber qué datos tenemos que extraer. </w:t>
      </w:r>
      <w:r w:rsidR="004F324D">
        <w:t xml:space="preserve">Incluimos ejemplos: </w:t>
      </w:r>
    </w:p>
    <w:p w14:paraId="17BD1C37" w14:textId="77777777" w:rsidR="00766375" w:rsidRDefault="00766375"/>
    <w:p w14:paraId="17BD1C38" w14:textId="3D39BB8C" w:rsidR="00766375" w:rsidRDefault="00766375">
      <w:r>
        <w:t xml:space="preserve">Tabla 1: Descripción de la población: edad, </w:t>
      </w:r>
      <w:r w:rsidR="00F43713">
        <w:t>exposición...</w:t>
      </w:r>
      <w:r>
        <w:t xml:space="preserve"> de los grupos que compararemos.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9"/>
        <w:gridCol w:w="2832"/>
        <w:gridCol w:w="2833"/>
      </w:tblGrid>
      <w:tr w:rsidR="00766375" w14:paraId="17BD1C3C" w14:textId="77777777" w:rsidTr="00766375">
        <w:tc>
          <w:tcPr>
            <w:tcW w:w="2881" w:type="dxa"/>
          </w:tcPr>
          <w:p w14:paraId="17BD1C39" w14:textId="77777777" w:rsidR="00766375" w:rsidRDefault="00766375"/>
        </w:tc>
        <w:tc>
          <w:tcPr>
            <w:tcW w:w="2881" w:type="dxa"/>
          </w:tcPr>
          <w:p w14:paraId="17BD1C3A" w14:textId="77777777" w:rsidR="00766375" w:rsidRDefault="00766375">
            <w:r>
              <w:t>Grupo no expuesto</w:t>
            </w:r>
          </w:p>
        </w:tc>
        <w:tc>
          <w:tcPr>
            <w:tcW w:w="2882" w:type="dxa"/>
          </w:tcPr>
          <w:p w14:paraId="17BD1C3B" w14:textId="77777777" w:rsidR="00766375" w:rsidRDefault="00766375">
            <w:r>
              <w:t>Grupo expuesto</w:t>
            </w:r>
          </w:p>
        </w:tc>
      </w:tr>
      <w:tr w:rsidR="00766375" w14:paraId="17BD1C40" w14:textId="77777777" w:rsidTr="00766375">
        <w:tc>
          <w:tcPr>
            <w:tcW w:w="2881" w:type="dxa"/>
          </w:tcPr>
          <w:p w14:paraId="17BD1C3D" w14:textId="77777777" w:rsidR="00766375" w:rsidRDefault="00766375">
            <w:r>
              <w:t>numero</w:t>
            </w:r>
          </w:p>
        </w:tc>
        <w:tc>
          <w:tcPr>
            <w:tcW w:w="2881" w:type="dxa"/>
          </w:tcPr>
          <w:p w14:paraId="17BD1C3E" w14:textId="77777777" w:rsidR="00766375" w:rsidRDefault="00766375"/>
        </w:tc>
        <w:tc>
          <w:tcPr>
            <w:tcW w:w="2882" w:type="dxa"/>
          </w:tcPr>
          <w:p w14:paraId="17BD1C3F" w14:textId="77777777" w:rsidR="00766375" w:rsidRDefault="00766375"/>
        </w:tc>
      </w:tr>
      <w:tr w:rsidR="00766375" w14:paraId="17BD1C44" w14:textId="77777777" w:rsidTr="00766375">
        <w:tc>
          <w:tcPr>
            <w:tcW w:w="2881" w:type="dxa"/>
          </w:tcPr>
          <w:p w14:paraId="17BD1C41" w14:textId="77777777" w:rsidR="00766375" w:rsidRDefault="00766375">
            <w:r>
              <w:t>edad</w:t>
            </w:r>
          </w:p>
        </w:tc>
        <w:tc>
          <w:tcPr>
            <w:tcW w:w="2881" w:type="dxa"/>
          </w:tcPr>
          <w:p w14:paraId="17BD1C42" w14:textId="77777777" w:rsidR="00766375" w:rsidRDefault="00766375"/>
        </w:tc>
        <w:tc>
          <w:tcPr>
            <w:tcW w:w="2882" w:type="dxa"/>
          </w:tcPr>
          <w:p w14:paraId="17BD1C43" w14:textId="77777777" w:rsidR="00766375" w:rsidRDefault="00766375"/>
        </w:tc>
      </w:tr>
      <w:tr w:rsidR="00766375" w14:paraId="17BD1C48" w14:textId="77777777" w:rsidTr="00766375">
        <w:tc>
          <w:tcPr>
            <w:tcW w:w="2881" w:type="dxa"/>
          </w:tcPr>
          <w:p w14:paraId="17BD1C45" w14:textId="77777777" w:rsidR="00766375" w:rsidRDefault="00766375">
            <w:r>
              <w:t>sexo</w:t>
            </w:r>
          </w:p>
        </w:tc>
        <w:tc>
          <w:tcPr>
            <w:tcW w:w="2881" w:type="dxa"/>
          </w:tcPr>
          <w:p w14:paraId="17BD1C46" w14:textId="77777777" w:rsidR="00766375" w:rsidRDefault="00766375"/>
        </w:tc>
        <w:tc>
          <w:tcPr>
            <w:tcW w:w="2882" w:type="dxa"/>
          </w:tcPr>
          <w:p w14:paraId="17BD1C47" w14:textId="77777777" w:rsidR="00766375" w:rsidRDefault="00766375"/>
        </w:tc>
      </w:tr>
      <w:tr w:rsidR="00766375" w14:paraId="17BD1C4C" w14:textId="77777777" w:rsidTr="00766375">
        <w:tc>
          <w:tcPr>
            <w:tcW w:w="2881" w:type="dxa"/>
          </w:tcPr>
          <w:p w14:paraId="17BD1C49" w14:textId="77777777" w:rsidR="00766375" w:rsidRDefault="00766375"/>
        </w:tc>
        <w:tc>
          <w:tcPr>
            <w:tcW w:w="2881" w:type="dxa"/>
          </w:tcPr>
          <w:p w14:paraId="17BD1C4A" w14:textId="77777777" w:rsidR="00766375" w:rsidRDefault="00766375"/>
        </w:tc>
        <w:tc>
          <w:tcPr>
            <w:tcW w:w="2882" w:type="dxa"/>
          </w:tcPr>
          <w:p w14:paraId="17BD1C4B" w14:textId="77777777" w:rsidR="00766375" w:rsidRDefault="00766375"/>
        </w:tc>
      </w:tr>
      <w:tr w:rsidR="00766375" w14:paraId="17BD1C50" w14:textId="77777777" w:rsidTr="00766375">
        <w:tc>
          <w:tcPr>
            <w:tcW w:w="2881" w:type="dxa"/>
          </w:tcPr>
          <w:p w14:paraId="17BD1C4D" w14:textId="77777777" w:rsidR="00766375" w:rsidRDefault="00766375"/>
        </w:tc>
        <w:tc>
          <w:tcPr>
            <w:tcW w:w="2881" w:type="dxa"/>
          </w:tcPr>
          <w:p w14:paraId="17BD1C4E" w14:textId="77777777" w:rsidR="00766375" w:rsidRDefault="00766375"/>
        </w:tc>
        <w:tc>
          <w:tcPr>
            <w:tcW w:w="2882" w:type="dxa"/>
          </w:tcPr>
          <w:p w14:paraId="17BD1C4F" w14:textId="77777777" w:rsidR="00766375" w:rsidRDefault="00766375"/>
        </w:tc>
      </w:tr>
    </w:tbl>
    <w:p w14:paraId="17BD1C51" w14:textId="77777777" w:rsidR="00766375" w:rsidRDefault="00766375"/>
    <w:p w14:paraId="17BD1C53" w14:textId="77777777" w:rsidR="00766375" w:rsidRDefault="00766375"/>
    <w:p w14:paraId="17BD1C54" w14:textId="77777777" w:rsidR="00766375" w:rsidRDefault="00766375">
      <w:r>
        <w:t>Tabla 2: Otras variables que sea importante describir</w:t>
      </w:r>
    </w:p>
    <w:p w14:paraId="17BD1C55" w14:textId="5F203038" w:rsidR="00766375" w:rsidRDefault="00766375">
      <w:r>
        <w:t>Tabla 3: Análisis y resultados</w:t>
      </w:r>
      <w:r w:rsidR="004F324D">
        <w:t xml:space="preserve"> (o análisis univariante y multivariante controlado </w:t>
      </w:r>
      <w:r w:rsidR="00F43713">
        <w:t>por…</w:t>
      </w:r>
      <w:r w:rsidR="004F324D">
        <w:t>)</w:t>
      </w:r>
    </w:p>
    <w:p w14:paraId="17BD1C56" w14:textId="77777777" w:rsidR="00766375" w:rsidRDefault="00766375">
      <w:r>
        <w:t>Tabla 4: Descripción de los pacientes: ¿Que datos habría que poner</w:t>
      </w:r>
      <w:r w:rsidR="004F324D">
        <w:t xml:space="preserve"> de cada uno</w:t>
      </w:r>
      <w:r>
        <w:t>?</w:t>
      </w:r>
    </w:p>
    <w:p w14:paraId="698BFEAB" w14:textId="3AB5CBF3" w:rsidR="00F43713" w:rsidRDefault="00766375">
      <w:r>
        <w:t>Otras.</w:t>
      </w:r>
    </w:p>
    <w:p w14:paraId="5D3B7B71" w14:textId="77777777" w:rsidR="00F43713" w:rsidRDefault="00F43713"/>
    <w:p w14:paraId="17BD1C59" w14:textId="77777777" w:rsidR="00766375" w:rsidRDefault="00766375" w:rsidP="00766375">
      <w:pPr>
        <w:pStyle w:val="Ttulo2"/>
      </w:pPr>
      <w:r>
        <w:t>Limitaciones:</w:t>
      </w:r>
    </w:p>
    <w:p w14:paraId="17BD1C5A" w14:textId="77777777" w:rsidR="00766375" w:rsidRDefault="004F324D" w:rsidP="00766375">
      <w:r>
        <w:t>¿Qué limitaciones te parecen relevantes para la discusión? quizás podamos hacer algo para evitar alguna durante el análisis.</w:t>
      </w:r>
    </w:p>
    <w:p w14:paraId="17BD1C5B" w14:textId="77777777" w:rsidR="004F324D" w:rsidRDefault="004F324D" w:rsidP="00766375"/>
    <w:p w14:paraId="17BD1C5C" w14:textId="77777777" w:rsidR="00766375" w:rsidRDefault="00766375" w:rsidP="00766375">
      <w:pPr>
        <w:pStyle w:val="Ttulo2"/>
      </w:pPr>
      <w:r>
        <w:t xml:space="preserve">Referencias </w:t>
      </w:r>
      <w:r w:rsidR="004F324D">
        <w:t xml:space="preserve">bibliográficas </w:t>
      </w:r>
      <w:r>
        <w:t xml:space="preserve">principales: </w:t>
      </w:r>
    </w:p>
    <w:sectPr w:rsidR="00766375" w:rsidSect="0007334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21DD" w14:textId="77777777" w:rsidR="00786C89" w:rsidRDefault="00786C89" w:rsidP="002B19AF">
      <w:pPr>
        <w:spacing w:after="0" w:line="240" w:lineRule="auto"/>
      </w:pPr>
      <w:r>
        <w:separator/>
      </w:r>
    </w:p>
  </w:endnote>
  <w:endnote w:type="continuationSeparator" w:id="0">
    <w:p w14:paraId="1DA9D457" w14:textId="77777777" w:rsidR="00786C89" w:rsidRDefault="00786C89" w:rsidP="002B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5007"/>
      <w:docPartObj>
        <w:docPartGallery w:val="Page Numbers (Bottom of Page)"/>
        <w:docPartUnique/>
      </w:docPartObj>
    </w:sdtPr>
    <w:sdtContent>
      <w:p w14:paraId="17BD1C65" w14:textId="77777777" w:rsidR="002B19AF" w:rsidRDefault="009027A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BD1C66" w14:textId="77777777" w:rsidR="002B19AF" w:rsidRDefault="002B1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D9D2" w14:textId="77777777" w:rsidR="00786C89" w:rsidRDefault="00786C89" w:rsidP="002B19AF">
      <w:pPr>
        <w:spacing w:after="0" w:line="240" w:lineRule="auto"/>
      </w:pPr>
      <w:r>
        <w:separator/>
      </w:r>
    </w:p>
  </w:footnote>
  <w:footnote w:type="continuationSeparator" w:id="0">
    <w:p w14:paraId="59E6AF52" w14:textId="77777777" w:rsidR="00786C89" w:rsidRDefault="00786C89" w:rsidP="002B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1C63" w14:textId="77777777" w:rsidR="002B19AF" w:rsidRDefault="006104F7">
    <w:pPr>
      <w:pStyle w:val="Encabezado"/>
    </w:pPr>
    <w:r>
      <w:rPr>
        <w:noProof/>
        <w:lang w:eastAsia="es-ES"/>
      </w:rPr>
      <w:drawing>
        <wp:inline distT="0" distB="0" distL="0" distR="0" wp14:anchorId="17BD1C67" wp14:editId="17BD1C68">
          <wp:extent cx="2330393" cy="828675"/>
          <wp:effectExtent l="0" t="0" r="0" b="0"/>
          <wp:docPr id="2" name="Imagen 2" descr="https://dermatitis.contacto.aedv.es/wp-content/uploads/2018/09/Logo-regesmohs-1024x3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ermatitis.contacto.aedv.es/wp-content/uploads/2018/09/Logo-regesmohs-1024x3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375" cy="828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9AF">
      <w:tab/>
    </w:r>
    <w:r w:rsidR="002B19AF">
      <w:tab/>
      <w:t>Propuesta de estudio</w:t>
    </w:r>
  </w:p>
  <w:p w14:paraId="17BD1C64" w14:textId="77777777" w:rsidR="002B19AF" w:rsidRDefault="002B19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73C2"/>
    <w:multiLevelType w:val="hybridMultilevel"/>
    <w:tmpl w:val="E01069DC"/>
    <w:lvl w:ilvl="0" w:tplc="85F6B3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5847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AF"/>
    <w:rsid w:val="0002638E"/>
    <w:rsid w:val="00073343"/>
    <w:rsid w:val="0010485D"/>
    <w:rsid w:val="001349DF"/>
    <w:rsid w:val="001C06AB"/>
    <w:rsid w:val="002B19AF"/>
    <w:rsid w:val="002E28F6"/>
    <w:rsid w:val="0030139C"/>
    <w:rsid w:val="003B3C44"/>
    <w:rsid w:val="004D129D"/>
    <w:rsid w:val="004F324D"/>
    <w:rsid w:val="00501CC8"/>
    <w:rsid w:val="005F5FBC"/>
    <w:rsid w:val="006104F7"/>
    <w:rsid w:val="00624383"/>
    <w:rsid w:val="00631F51"/>
    <w:rsid w:val="006338B7"/>
    <w:rsid w:val="006F1CD6"/>
    <w:rsid w:val="00766375"/>
    <w:rsid w:val="00786C89"/>
    <w:rsid w:val="00794D7B"/>
    <w:rsid w:val="007D6712"/>
    <w:rsid w:val="007F7097"/>
    <w:rsid w:val="00827600"/>
    <w:rsid w:val="008E3034"/>
    <w:rsid w:val="009027AA"/>
    <w:rsid w:val="00931BF2"/>
    <w:rsid w:val="009E5F82"/>
    <w:rsid w:val="00A16063"/>
    <w:rsid w:val="00A553B9"/>
    <w:rsid w:val="00AB065C"/>
    <w:rsid w:val="00B704D9"/>
    <w:rsid w:val="00B9070A"/>
    <w:rsid w:val="00C30528"/>
    <w:rsid w:val="00C61194"/>
    <w:rsid w:val="00D1688D"/>
    <w:rsid w:val="00DE7FBC"/>
    <w:rsid w:val="00E663FD"/>
    <w:rsid w:val="00F43713"/>
    <w:rsid w:val="00FB6741"/>
    <w:rsid w:val="0DEEE13B"/>
    <w:rsid w:val="3490B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D1C2B"/>
  <w15:docId w15:val="{4855CDB2-8321-46C1-966D-54EC1CFF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43"/>
  </w:style>
  <w:style w:type="paragraph" w:styleId="Ttulo1">
    <w:name w:val="heading 1"/>
    <w:basedOn w:val="Normal"/>
    <w:next w:val="Normal"/>
    <w:link w:val="Ttulo1Car"/>
    <w:uiPriority w:val="9"/>
    <w:qFormat/>
    <w:rsid w:val="005F5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6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9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B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9AF"/>
  </w:style>
  <w:style w:type="paragraph" w:styleId="Piedepgina">
    <w:name w:val="footer"/>
    <w:basedOn w:val="Normal"/>
    <w:link w:val="PiedepginaCar"/>
    <w:uiPriority w:val="99"/>
    <w:unhideWhenUsed/>
    <w:rsid w:val="002B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9AF"/>
  </w:style>
  <w:style w:type="character" w:customStyle="1" w:styleId="Ttulo1Car">
    <w:name w:val="Título 1 Car"/>
    <w:basedOn w:val="Fuentedeprrafopredeter"/>
    <w:link w:val="Ttulo1"/>
    <w:uiPriority w:val="9"/>
    <w:rsid w:val="005F5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66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6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D8AB4DF3AD13499CFC615356AF141C" ma:contentTypeVersion="17" ma:contentTypeDescription="Crear nuevo documento." ma:contentTypeScope="" ma:versionID="a045921c4122d3bbc36bdd382944d814">
  <xsd:schema xmlns:xsd="http://www.w3.org/2001/XMLSchema" xmlns:xs="http://www.w3.org/2001/XMLSchema" xmlns:p="http://schemas.microsoft.com/office/2006/metadata/properties" xmlns:ns2="4e163c17-8517-4c37-b4d7-135d327b08b5" xmlns:ns3="6eabb5bf-6959-4e0e-9a17-4234248b4a85" targetNamespace="http://schemas.microsoft.com/office/2006/metadata/properties" ma:root="true" ma:fieldsID="20fa9cac0721988eaa5de808154d1f04" ns2:_="" ns3:_="">
    <xsd:import namespace="4e163c17-8517-4c37-b4d7-135d327b08b5"/>
    <xsd:import namespace="6eabb5bf-6959-4e0e-9a17-4234248b4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63c17-8517-4c37-b4d7-135d327b0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e1d1ce8-39a7-4648-951a-6c9cdb735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b5bf-6959-4e0e-9a17-4234248b4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086da8-9a51-4875-8cc3-d2360834a323}" ma:internalName="TaxCatchAll" ma:showField="CatchAllData" ma:web="6eabb5bf-6959-4e0e-9a17-4234248b4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63c17-8517-4c37-b4d7-135d327b08b5">
      <Terms xmlns="http://schemas.microsoft.com/office/infopath/2007/PartnerControls"/>
    </lcf76f155ced4ddcb4097134ff3c332f>
    <TaxCatchAll xmlns="6eabb5bf-6959-4e0e-9a17-4234248b4a85" xsi:nil="true"/>
  </documentManagement>
</p:properties>
</file>

<file path=customXml/itemProps1.xml><?xml version="1.0" encoding="utf-8"?>
<ds:datastoreItem xmlns:ds="http://schemas.openxmlformats.org/officeDocument/2006/customXml" ds:itemID="{85F3748E-B18F-4F7A-8648-2C7B4FC3A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022A4-4BBA-46C5-8709-41BFD3EB1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63c17-8517-4c37-b4d7-135d327b08b5"/>
    <ds:schemaRef ds:uri="6eabb5bf-6959-4e0e-9a17-4234248b4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FBBED-F26F-470F-8523-679CA8166EC9}">
  <ds:schemaRefs>
    <ds:schemaRef ds:uri="http://schemas.microsoft.com/office/2006/metadata/properties"/>
    <ds:schemaRef ds:uri="http://schemas.microsoft.com/office/infopath/2007/PartnerControls"/>
    <ds:schemaRef ds:uri="4e163c17-8517-4c37-b4d7-135d327b08b5"/>
    <ds:schemaRef ds:uri="6eabb5bf-6959-4e0e-9a17-4234248b4a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dc:description/>
  <cp:lastModifiedBy>Marina de Vega</cp:lastModifiedBy>
  <cp:revision>4</cp:revision>
  <dcterms:created xsi:type="dcterms:W3CDTF">2023-10-11T14:53:00Z</dcterms:created>
  <dcterms:modified xsi:type="dcterms:W3CDTF">2023-10-11T14:56:00Z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0x0101006CD8AB4DF3AD13499CFC615356AF141C</vt:lpwstr>
  </property>
  <property fmtid="{D5CDD505-2E9C-101B-9397-08002B2CF9AE}" pid="3" name="Order">
    <vt:r8>936000</vt:r8>
  </property>
  <property fmtid="{D5CDD505-2E9C-101B-9397-08002B2CF9AE}" pid="4" name="MediaServiceImageTags">
    <vt:lpwstr/>
  </property>
</Properties>
</file>